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ABDFF" w14:textId="3B695482" w:rsidR="005713A0" w:rsidRPr="005713A0" w:rsidRDefault="005713A0" w:rsidP="00DB5B46">
      <w:pPr>
        <w:rPr>
          <w:color w:val="683DBD"/>
          <w:sz w:val="60"/>
          <w:szCs w:val="60"/>
        </w:rPr>
      </w:pPr>
      <w:r w:rsidRPr="005713A0">
        <w:rPr>
          <w:color w:val="683DBD"/>
          <w:sz w:val="60"/>
          <w:szCs w:val="60"/>
        </w:rPr>
        <w:t>TIME LOG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 w:rsidRPr="00DB5B46">
        <w:rPr>
          <w:color w:val="683DBD"/>
        </w:rPr>
        <w:t>GO SOCIAL WEBSITE DESIGN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sdt>
        <w:sdtPr>
          <w:rPr>
            <w:color w:val="683DBD"/>
          </w:rPr>
          <w:alias w:val="Enter month:"/>
          <w:tag w:val="Enter month:"/>
          <w:id w:val="-551852372"/>
          <w:placeholder>
            <w:docPart w:val="BE2898B56E371244B0F97FBBBE3B2D45"/>
          </w:placeholder>
          <w15:appearance w15:val="hidden"/>
          <w:text/>
        </w:sdtPr>
        <w:sdtContent>
          <w:r w:rsidR="00532F9D">
            <w:rPr>
              <w:color w:val="683DBD"/>
            </w:rPr>
            <w:t>4</w:t>
          </w:r>
          <w:r w:rsidR="00DB5B46">
            <w:rPr>
              <w:color w:val="683DBD"/>
            </w:rPr>
            <w:t>/</w:t>
          </w:r>
          <w:r w:rsidR="00532F9D">
            <w:rPr>
              <w:color w:val="683DBD"/>
            </w:rPr>
            <w:t>8</w:t>
          </w:r>
          <w:r w:rsidR="00DB5B46">
            <w:rPr>
              <w:color w:val="683DBD"/>
            </w:rPr>
            <w:t xml:space="preserve">/24 – </w:t>
          </w:r>
          <w:r w:rsidR="00532F9D">
            <w:rPr>
              <w:color w:val="683DBD"/>
            </w:rPr>
            <w:t>4</w:t>
          </w:r>
          <w:r w:rsidR="0094365B">
            <w:rPr>
              <w:color w:val="683DBD"/>
            </w:rPr>
            <w:t>/1</w:t>
          </w:r>
          <w:r w:rsidR="00532F9D">
            <w:rPr>
              <w:color w:val="683DBD"/>
            </w:rPr>
            <w:t>6</w:t>
          </w:r>
          <w:r w:rsidR="00DB5B46">
            <w:rPr>
              <w:color w:val="683DBD"/>
            </w:rPr>
            <w:t>/24</w:t>
          </w:r>
        </w:sdtContent>
      </w:sdt>
    </w:p>
    <w:p w14:paraId="240BBA29" w14:textId="77777777" w:rsidR="005713A0" w:rsidRDefault="005713A0" w:rsidP="005713A0"/>
    <w:tbl>
      <w:tblPr>
        <w:tblStyle w:val="TableGrid"/>
        <w:tblW w:w="14215" w:type="dxa"/>
        <w:tblInd w:w="-113" w:type="dxa"/>
        <w:tblLook w:val="04A0" w:firstRow="1" w:lastRow="0" w:firstColumn="1" w:lastColumn="0" w:noHBand="0" w:noVBand="1"/>
      </w:tblPr>
      <w:tblGrid>
        <w:gridCol w:w="185"/>
        <w:gridCol w:w="4492"/>
        <w:gridCol w:w="185"/>
        <w:gridCol w:w="4494"/>
        <w:gridCol w:w="185"/>
        <w:gridCol w:w="4489"/>
        <w:gridCol w:w="185"/>
      </w:tblGrid>
      <w:tr w:rsidR="005713A0" w:rsidRPr="005713A0" w14:paraId="3CDD096C" w14:textId="77777777" w:rsidTr="007F7136">
        <w:trPr>
          <w:gridBefore w:val="1"/>
          <w:wBefore w:w="185" w:type="dxa"/>
          <w:trHeight w:val="555"/>
        </w:trPr>
        <w:tc>
          <w:tcPr>
            <w:tcW w:w="4677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3B303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679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3B6148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Project</w:t>
            </w:r>
            <w:r>
              <w:rPr>
                <w:b/>
                <w:bCs/>
                <w:sz w:val="28"/>
                <w:szCs w:val="28"/>
              </w:rPr>
              <w:t>(s)</w:t>
            </w:r>
          </w:p>
        </w:tc>
        <w:tc>
          <w:tcPr>
            <w:tcW w:w="4674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3EA216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Time</w:t>
            </w:r>
          </w:p>
        </w:tc>
      </w:tr>
      <w:tr w:rsidR="005713A0" w14:paraId="693B8DD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06BF4F80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Molly Atkinson</w:t>
            </w:r>
          </w:p>
        </w:tc>
        <w:tc>
          <w:tcPr>
            <w:tcW w:w="4679" w:type="dxa"/>
            <w:gridSpan w:val="2"/>
          </w:tcPr>
          <w:p w14:paraId="6F1F3F4B" w14:textId="408DA5CF" w:rsidR="00790534" w:rsidRPr="008F2590" w:rsidRDefault="00790534" w:rsidP="00790534">
            <w:pPr>
              <w:ind w:left="0"/>
            </w:pPr>
            <w:r>
              <w:t>4/</w:t>
            </w:r>
            <w:r w:rsidR="001730B2">
              <w:t>16</w:t>
            </w:r>
            <w:r w:rsidRPr="008F2590">
              <w:t xml:space="preserve"> Agenda Due</w:t>
            </w:r>
          </w:p>
          <w:p w14:paraId="1CCC1C7B" w14:textId="10649BB5" w:rsidR="00790534" w:rsidRDefault="00790534" w:rsidP="00790534">
            <w:pPr>
              <w:ind w:left="0"/>
            </w:pPr>
            <w:r>
              <w:t>4/</w:t>
            </w:r>
            <w:r w:rsidR="001730B2">
              <w:t>16</w:t>
            </w:r>
            <w:r w:rsidRPr="008F2590">
              <w:t xml:space="preserve"> Meeting Minutes Due</w:t>
            </w:r>
          </w:p>
          <w:p w14:paraId="5D6D544D" w14:textId="77777777" w:rsidR="00790534" w:rsidRDefault="00790534" w:rsidP="00790534">
            <w:pPr>
              <w:ind w:left="0"/>
            </w:pPr>
            <w:r>
              <w:t>Weekly Calendar Due</w:t>
            </w:r>
          </w:p>
          <w:p w14:paraId="464801F6" w14:textId="77777777" w:rsidR="00790534" w:rsidRDefault="00790534" w:rsidP="00790534">
            <w:pPr>
              <w:ind w:left="0"/>
            </w:pPr>
            <w:r>
              <w:t>Time Logs Due</w:t>
            </w:r>
          </w:p>
          <w:p w14:paraId="53801B19" w14:textId="77777777" w:rsidR="00790534" w:rsidRDefault="00790534" w:rsidP="00790534">
            <w:pPr>
              <w:ind w:left="0"/>
            </w:pPr>
            <w:r>
              <w:t>Budget Due</w:t>
            </w:r>
          </w:p>
          <w:p w14:paraId="2E5CEB50" w14:textId="0B46C9C4" w:rsidR="001730B2" w:rsidRDefault="001730B2" w:rsidP="00790534">
            <w:pPr>
              <w:ind w:left="0"/>
            </w:pPr>
            <w:r>
              <w:t>QAP</w:t>
            </w:r>
          </w:p>
          <w:p w14:paraId="4B004C4C" w14:textId="62DB2C3F" w:rsidR="001730B2" w:rsidRDefault="001730B2" w:rsidP="001730B2">
            <w:pPr>
              <w:pStyle w:val="ListParagraph"/>
              <w:numPr>
                <w:ilvl w:val="0"/>
                <w:numId w:val="4"/>
              </w:numPr>
            </w:pPr>
            <w:r>
              <w:t>Test Cases</w:t>
            </w:r>
          </w:p>
          <w:p w14:paraId="74599E1D" w14:textId="66252C5F" w:rsidR="005713A0" w:rsidRPr="002155F3" w:rsidRDefault="00790534" w:rsidP="00790534">
            <w:pPr>
              <w:ind w:left="0"/>
            </w:pPr>
            <w:r>
              <w:t>Up-to-date client website and URL due</w:t>
            </w:r>
          </w:p>
        </w:tc>
        <w:tc>
          <w:tcPr>
            <w:tcW w:w="4674" w:type="dxa"/>
            <w:gridSpan w:val="2"/>
          </w:tcPr>
          <w:p w14:paraId="2D13BCB7" w14:textId="10D9AD8D" w:rsidR="005713A0" w:rsidRDefault="005E65EF" w:rsidP="005F6BB3">
            <w:pPr>
              <w:ind w:left="0"/>
            </w:pPr>
            <w:r>
              <w:t>4</w:t>
            </w:r>
            <w:r w:rsidR="004B70E6">
              <w:t xml:space="preserve"> hours</w:t>
            </w:r>
          </w:p>
        </w:tc>
      </w:tr>
      <w:tr w:rsidR="005713A0" w14:paraId="1763478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2CBCAD39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Danielle Robinson</w:t>
            </w:r>
          </w:p>
        </w:tc>
        <w:tc>
          <w:tcPr>
            <w:tcW w:w="4679" w:type="dxa"/>
            <w:gridSpan w:val="2"/>
          </w:tcPr>
          <w:p w14:paraId="04E8C930" w14:textId="77777777" w:rsidR="00B01D27" w:rsidRDefault="001730B2" w:rsidP="001730B2">
            <w:pPr>
              <w:ind w:left="0"/>
            </w:pPr>
            <w:r>
              <w:t xml:space="preserve">QAP </w:t>
            </w:r>
          </w:p>
          <w:p w14:paraId="6F398840" w14:textId="77777777" w:rsidR="001730B2" w:rsidRDefault="001730B2" w:rsidP="001730B2">
            <w:pPr>
              <w:pStyle w:val="ListParagraph"/>
              <w:numPr>
                <w:ilvl w:val="0"/>
                <w:numId w:val="4"/>
              </w:numPr>
            </w:pPr>
            <w:r>
              <w:t>Bug Report</w:t>
            </w:r>
          </w:p>
          <w:p w14:paraId="5D4E27D1" w14:textId="3B01B8C2" w:rsidR="001730B2" w:rsidRDefault="001730B2" w:rsidP="001730B2">
            <w:pPr>
              <w:pStyle w:val="ListParagraph"/>
              <w:numPr>
                <w:ilvl w:val="0"/>
                <w:numId w:val="4"/>
              </w:numPr>
            </w:pPr>
            <w:r>
              <w:t xml:space="preserve">Quality Assurance Plan outline </w:t>
            </w:r>
          </w:p>
        </w:tc>
        <w:tc>
          <w:tcPr>
            <w:tcW w:w="4674" w:type="dxa"/>
            <w:gridSpan w:val="2"/>
          </w:tcPr>
          <w:p w14:paraId="1A5A5B0A" w14:textId="5D0A7771" w:rsidR="005713A0" w:rsidRDefault="004B70E6" w:rsidP="005F6BB3">
            <w:pPr>
              <w:ind w:left="0"/>
            </w:pPr>
            <w:r>
              <w:t>5 hours</w:t>
            </w:r>
          </w:p>
        </w:tc>
      </w:tr>
      <w:tr w:rsidR="005713A0" w14:paraId="76B31E1F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56BAF488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Dorothy McChesney</w:t>
            </w:r>
          </w:p>
        </w:tc>
        <w:tc>
          <w:tcPr>
            <w:tcW w:w="4679" w:type="dxa"/>
            <w:gridSpan w:val="2"/>
          </w:tcPr>
          <w:p w14:paraId="5D0DAB19" w14:textId="49927142" w:rsidR="004B70E6" w:rsidRDefault="004B70E6" w:rsidP="00D43202">
            <w:pPr>
              <w:ind w:left="0"/>
            </w:pPr>
            <w:r>
              <w:t>QAP</w:t>
            </w:r>
          </w:p>
          <w:p w14:paraId="04DB8EF8" w14:textId="2590F988" w:rsidR="004B70E6" w:rsidRDefault="004B70E6" w:rsidP="004B70E6">
            <w:pPr>
              <w:pStyle w:val="ListParagraph"/>
              <w:numPr>
                <w:ilvl w:val="0"/>
                <w:numId w:val="4"/>
              </w:numPr>
            </w:pPr>
            <w:r>
              <w:t>Scoring guide check</w:t>
            </w:r>
          </w:p>
          <w:p w14:paraId="5D43E8FC" w14:textId="1B491093" w:rsidR="00B01D27" w:rsidRDefault="00D43202" w:rsidP="00D43202">
            <w:pPr>
              <w:ind w:left="0"/>
            </w:pPr>
            <w:r>
              <w:t>Up-to-date website and URL due</w:t>
            </w:r>
          </w:p>
        </w:tc>
        <w:tc>
          <w:tcPr>
            <w:tcW w:w="4674" w:type="dxa"/>
            <w:gridSpan w:val="2"/>
          </w:tcPr>
          <w:p w14:paraId="114DF4C0" w14:textId="159CDF2C" w:rsidR="005713A0" w:rsidRDefault="00CF15F9" w:rsidP="005F6BB3">
            <w:pPr>
              <w:ind w:left="0"/>
            </w:pPr>
            <w:r>
              <w:t>3</w:t>
            </w:r>
            <w:r w:rsidR="004B70E6">
              <w:t xml:space="preserve"> hour</w:t>
            </w:r>
            <w:r w:rsidR="005E65EF">
              <w:t>s</w:t>
            </w:r>
          </w:p>
        </w:tc>
      </w:tr>
    </w:tbl>
    <w:p w14:paraId="18D298C3" w14:textId="77777777" w:rsidR="005713A0" w:rsidRPr="005713A0" w:rsidRDefault="005713A0" w:rsidP="005713A0"/>
    <w:sectPr w:rsidR="005713A0" w:rsidRPr="005713A0" w:rsidSect="00550DC7">
      <w:footerReference w:type="default" r:id="rId8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3F1E1" w14:textId="77777777" w:rsidR="00550DC7" w:rsidRDefault="00550DC7">
      <w:pPr>
        <w:spacing w:before="0" w:after="0"/>
      </w:pPr>
      <w:r>
        <w:separator/>
      </w:r>
    </w:p>
  </w:endnote>
  <w:endnote w:type="continuationSeparator" w:id="0">
    <w:p w14:paraId="175D557B" w14:textId="77777777" w:rsidR="00550DC7" w:rsidRDefault="00550D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64A6" w14:textId="77777777" w:rsidR="003F732F" w:rsidRDefault="00000000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2BCD7" w14:textId="77777777" w:rsidR="00550DC7" w:rsidRDefault="00550DC7">
      <w:pPr>
        <w:spacing w:before="0" w:after="0"/>
      </w:pPr>
      <w:r>
        <w:separator/>
      </w:r>
    </w:p>
  </w:footnote>
  <w:footnote w:type="continuationSeparator" w:id="0">
    <w:p w14:paraId="477CD555" w14:textId="77777777" w:rsidR="00550DC7" w:rsidRDefault="00550D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4CCC6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E5D0B46"/>
    <w:multiLevelType w:val="hybridMultilevel"/>
    <w:tmpl w:val="EBCC7C86"/>
    <w:lvl w:ilvl="0" w:tplc="1CE03364">
      <w:start w:val="3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E4E06"/>
    <w:multiLevelType w:val="hybridMultilevel"/>
    <w:tmpl w:val="1B02A424"/>
    <w:lvl w:ilvl="0" w:tplc="4A807E2E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D7202"/>
    <w:multiLevelType w:val="hybridMultilevel"/>
    <w:tmpl w:val="8D128730"/>
    <w:lvl w:ilvl="0" w:tplc="A31E4586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996101">
    <w:abstractNumId w:val="1"/>
  </w:num>
  <w:num w:numId="2" w16cid:durableId="885414431">
    <w:abstractNumId w:val="2"/>
  </w:num>
  <w:num w:numId="3" w16cid:durableId="1922567581">
    <w:abstractNumId w:val="0"/>
  </w:num>
  <w:num w:numId="4" w16cid:durableId="813915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A0"/>
    <w:rsid w:val="000F273F"/>
    <w:rsid w:val="000F344B"/>
    <w:rsid w:val="001730B2"/>
    <w:rsid w:val="001E2EAD"/>
    <w:rsid w:val="00205716"/>
    <w:rsid w:val="002153D0"/>
    <w:rsid w:val="002155F3"/>
    <w:rsid w:val="00234072"/>
    <w:rsid w:val="00275F31"/>
    <w:rsid w:val="00277940"/>
    <w:rsid w:val="002F56A6"/>
    <w:rsid w:val="00324D03"/>
    <w:rsid w:val="003F732F"/>
    <w:rsid w:val="00474F83"/>
    <w:rsid w:val="004B70E6"/>
    <w:rsid w:val="004C39A4"/>
    <w:rsid w:val="00532F9D"/>
    <w:rsid w:val="005400A9"/>
    <w:rsid w:val="00550DC7"/>
    <w:rsid w:val="005713A0"/>
    <w:rsid w:val="005722B7"/>
    <w:rsid w:val="005E65EF"/>
    <w:rsid w:val="0061432D"/>
    <w:rsid w:val="00683279"/>
    <w:rsid w:val="006847E8"/>
    <w:rsid w:val="006A21C5"/>
    <w:rsid w:val="006A559B"/>
    <w:rsid w:val="006D386F"/>
    <w:rsid w:val="007600AD"/>
    <w:rsid w:val="00790534"/>
    <w:rsid w:val="007F7136"/>
    <w:rsid w:val="00836DF8"/>
    <w:rsid w:val="00842BCD"/>
    <w:rsid w:val="00860405"/>
    <w:rsid w:val="008E7439"/>
    <w:rsid w:val="00915032"/>
    <w:rsid w:val="009326FC"/>
    <w:rsid w:val="0094365B"/>
    <w:rsid w:val="00950358"/>
    <w:rsid w:val="009E6D1A"/>
    <w:rsid w:val="009E75AD"/>
    <w:rsid w:val="00A03396"/>
    <w:rsid w:val="00A65B87"/>
    <w:rsid w:val="00A7043B"/>
    <w:rsid w:val="00B01D27"/>
    <w:rsid w:val="00B3592C"/>
    <w:rsid w:val="00B424CC"/>
    <w:rsid w:val="00B77D1B"/>
    <w:rsid w:val="00C753E8"/>
    <w:rsid w:val="00C9327F"/>
    <w:rsid w:val="00CF1586"/>
    <w:rsid w:val="00CF15F9"/>
    <w:rsid w:val="00CF75F9"/>
    <w:rsid w:val="00D16EFE"/>
    <w:rsid w:val="00D41492"/>
    <w:rsid w:val="00D43202"/>
    <w:rsid w:val="00D56148"/>
    <w:rsid w:val="00DA3526"/>
    <w:rsid w:val="00DA369E"/>
    <w:rsid w:val="00DB5B46"/>
    <w:rsid w:val="00DD131B"/>
    <w:rsid w:val="00DF0ABB"/>
    <w:rsid w:val="00E24DCC"/>
    <w:rsid w:val="00E74E64"/>
    <w:rsid w:val="00EA3DB4"/>
    <w:rsid w:val="00F16233"/>
    <w:rsid w:val="00F424F3"/>
    <w:rsid w:val="00FC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40EE99"/>
  <w15:chartTrackingRefBased/>
  <w15:docId w15:val="{D604AA18-881B-1F49-BED2-9423A0DA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3A0"/>
    <w:pPr>
      <w:spacing w:before="40" w:after="40" w:line="240" w:lineRule="auto"/>
      <w:ind w:left="72" w:right="72"/>
    </w:pPr>
    <w:rPr>
      <w:rFonts w:eastAsiaTheme="minorEastAsia"/>
      <w:kern w:val="18"/>
      <w:sz w:val="22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3A0"/>
    <w:pPr>
      <w:keepNext/>
      <w:keepLines/>
      <w:spacing w:before="360" w:after="80" w:line="278" w:lineRule="auto"/>
      <w:ind w:left="0" w:righ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3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3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3"/>
    <w:qFormat/>
    <w:rsid w:val="005713A0"/>
    <w:pPr>
      <w:spacing w:before="0" w:after="80"/>
      <w:ind w:left="0" w:righ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3"/>
    <w:rsid w:val="00571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3A0"/>
    <w:pPr>
      <w:numPr>
        <w:ilvl w:val="1"/>
      </w:numPr>
      <w:spacing w:before="0" w:after="160" w:line="278" w:lineRule="auto"/>
      <w:ind w:left="72" w:right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1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3A0"/>
    <w:pPr>
      <w:spacing w:before="160" w:after="160" w:line="278" w:lineRule="auto"/>
      <w:ind w:left="0" w:right="0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1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3A0"/>
    <w:pPr>
      <w:spacing w:before="0" w:after="160" w:line="278" w:lineRule="auto"/>
      <w:ind w:left="720" w:right="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13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3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3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13A0"/>
    <w:pPr>
      <w:spacing w:before="40" w:after="0" w:line="240" w:lineRule="auto"/>
    </w:pPr>
    <w:rPr>
      <w:rFonts w:eastAsiaTheme="minorEastAsia"/>
      <w:kern w:val="18"/>
      <w:sz w:val="22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4"/>
    <w:qFormat/>
    <w:rsid w:val="005713A0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10040E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5713A0"/>
    <w:pPr>
      <w:framePr w:hSpace="180" w:wrap="around" w:vAnchor="text" w:hAnchor="margin" w:y="108"/>
      <w:spacing w:after="0"/>
    </w:pPr>
    <w:rPr>
      <w:b/>
      <w:caps/>
      <w:color w:val="275317" w:themeColor="accent6" w:themeShade="80"/>
    </w:rPr>
  </w:style>
  <w:style w:type="paragraph" w:customStyle="1" w:styleId="Category">
    <w:name w:val="Category"/>
    <w:basedOn w:val="FormHeading"/>
    <w:autoRedefine/>
    <w:qFormat/>
    <w:rsid w:val="005713A0"/>
    <w:pPr>
      <w:jc w:val="center"/>
    </w:pPr>
  </w:style>
  <w:style w:type="paragraph" w:styleId="Footer">
    <w:name w:val="footer"/>
    <w:basedOn w:val="Normal"/>
    <w:link w:val="FooterChar"/>
    <w:uiPriority w:val="99"/>
    <w:semiHidden/>
    <w:qFormat/>
    <w:rsid w:val="005713A0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713A0"/>
    <w:rPr>
      <w:rFonts w:eastAsiaTheme="minorEastAsia"/>
      <w:color w:val="000000" w:themeColor="text1"/>
      <w:kern w:val="18"/>
      <w:sz w:val="22"/>
      <w:szCs w:val="22"/>
      <w:lang w:eastAsia="ja-JP"/>
      <w14:ligatures w14:val="none"/>
    </w:rPr>
  </w:style>
  <w:style w:type="paragraph" w:customStyle="1" w:styleId="Info">
    <w:name w:val="Info"/>
    <w:basedOn w:val="FormHeading"/>
    <w:qFormat/>
    <w:rsid w:val="005713A0"/>
    <w:rPr>
      <w:caps w:val="0"/>
      <w:color w:val="275317" w:themeColor="accent6" w:themeShade="8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534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534"/>
    <w:rPr>
      <w:rFonts w:ascii="Segoe UI" w:eastAsiaTheme="minorEastAsia" w:hAnsi="Segoe UI" w:cs="Segoe UI"/>
      <w:kern w:val="18"/>
      <w:sz w:val="22"/>
      <w:szCs w:val="18"/>
      <w:lang w:eastAsia="ja-JP"/>
      <w14:ligatures w14:val="none"/>
    </w:rPr>
  </w:style>
  <w:style w:type="paragraph" w:styleId="ListBullet2">
    <w:name w:val="List Bullet 2"/>
    <w:basedOn w:val="Normal"/>
    <w:uiPriority w:val="99"/>
    <w:semiHidden/>
    <w:unhideWhenUsed/>
    <w:rsid w:val="00790534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2898B56E371244B0F97FBBBE3B2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FF0A2-0B2C-D741-A55D-BAC99C34EA1F}"/>
      </w:docPartPr>
      <w:docPartBody>
        <w:p w:rsidR="00480954" w:rsidRDefault="009D3D79" w:rsidP="009D3D79">
          <w:pPr>
            <w:pStyle w:val="BE2898B56E371244B0F97FBBBE3B2D45"/>
          </w:pPr>
          <w:r>
            <w:t>Month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79"/>
    <w:rsid w:val="00006BB6"/>
    <w:rsid w:val="001875A8"/>
    <w:rsid w:val="00232A5F"/>
    <w:rsid w:val="00316579"/>
    <w:rsid w:val="00400CB8"/>
    <w:rsid w:val="00451033"/>
    <w:rsid w:val="00456F0F"/>
    <w:rsid w:val="00480954"/>
    <w:rsid w:val="00554679"/>
    <w:rsid w:val="005A17D4"/>
    <w:rsid w:val="00645BD2"/>
    <w:rsid w:val="00706C07"/>
    <w:rsid w:val="0074781B"/>
    <w:rsid w:val="00836DF8"/>
    <w:rsid w:val="0094669B"/>
    <w:rsid w:val="00992A22"/>
    <w:rsid w:val="009D3D79"/>
    <w:rsid w:val="00B21190"/>
    <w:rsid w:val="00CB0200"/>
    <w:rsid w:val="00D01BB5"/>
    <w:rsid w:val="00D076FC"/>
    <w:rsid w:val="00F44526"/>
    <w:rsid w:val="00F5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2898B56E371244B0F97FBBBE3B2D45">
    <w:name w:val="BE2898B56E371244B0F97FBBBE3B2D45"/>
    <w:rsid w:val="009D3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D538C3-F4E3-9441-BB2B-21E717932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Atkinson</dc:creator>
  <cp:keywords/>
  <dc:description/>
  <cp:lastModifiedBy>Molly Atkinson</cp:lastModifiedBy>
  <cp:revision>46</cp:revision>
  <dcterms:created xsi:type="dcterms:W3CDTF">2024-02-20T02:50:00Z</dcterms:created>
  <dcterms:modified xsi:type="dcterms:W3CDTF">2024-04-19T23:09:00Z</dcterms:modified>
</cp:coreProperties>
</file>